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9A54" w14:textId="77777777" w:rsidR="00342993" w:rsidRDefault="00342993" w:rsidP="0034299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58E98203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A902B7">
        <w:rPr>
          <w:rFonts w:ascii="Verdana" w:hAnsi="Verdana"/>
          <w:b/>
          <w:iCs/>
        </w:rPr>
        <w:t>O ZDROWIU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9F6D955" w:rsidR="009C2064" w:rsidRPr="005F4032" w:rsidRDefault="001E455E" w:rsidP="005F403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A902B7">
        <w:rPr>
          <w:rFonts w:ascii="Verdana" w:hAnsi="Verdana"/>
          <w:b/>
          <w:bCs/>
        </w:rPr>
        <w:t>o Zdrowiu</w:t>
      </w:r>
    </w:p>
    <w:p w14:paraId="10D77861" w14:textId="1EBD2CE6" w:rsidR="00821204" w:rsidRPr="005F4032" w:rsidRDefault="00821204" w:rsidP="00A902B7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A902B7">
        <w:rPr>
          <w:rFonts w:ascii="Verdana" w:hAnsi="Verdana"/>
          <w:b/>
          <w:bCs/>
        </w:rPr>
        <w:t>hab. n. o zdr. Mariola Głowacka, prof. Uczelni</w:t>
      </w:r>
    </w:p>
    <w:p w14:paraId="6082140A" w14:textId="77777777" w:rsidR="00A902B7" w:rsidRDefault="00A902B7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</w:p>
    <w:p w14:paraId="75B4F6BF" w14:textId="5FF54C6E" w:rsidR="00E11E12" w:rsidRPr="00434C2C" w:rsidRDefault="009024C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434C2C">
        <w:rPr>
          <w:rFonts w:ascii="Verdana" w:hAnsi="Verdana"/>
          <w:b/>
          <w:bCs/>
        </w:rPr>
        <w:t>PODANIE</w:t>
      </w:r>
      <w:r w:rsidR="008B696B" w:rsidRPr="00434C2C">
        <w:rPr>
          <w:rFonts w:ascii="Verdana" w:hAnsi="Verdana"/>
          <w:b/>
          <w:bCs/>
        </w:rPr>
        <w:t xml:space="preserve"> O </w:t>
      </w:r>
      <w:r w:rsidR="007B20D8" w:rsidRPr="00434C2C">
        <w:rPr>
          <w:rFonts w:ascii="Verdana" w:hAnsi="Verdana"/>
          <w:b/>
          <w:bCs/>
        </w:rPr>
        <w:t>EGZAMIN KOMISYJNY</w:t>
      </w:r>
    </w:p>
    <w:p w14:paraId="14A172FF" w14:textId="5BE4FCE6" w:rsidR="009724BD" w:rsidRDefault="007B20D8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Zwracam się z uprzejmą prośbą o udzielenie zgody na egzamin komisyjny</w:t>
      </w:r>
      <w:r w:rsidR="000E114D">
        <w:rPr>
          <w:rFonts w:ascii="Verdana" w:hAnsi="Verdana"/>
        </w:rPr>
        <w:t xml:space="preserve"> z przedmiotu</w:t>
      </w:r>
      <w:r w:rsidR="00B04929">
        <w:rPr>
          <w:rFonts w:ascii="Verdana" w:hAnsi="Verdana"/>
        </w:rPr>
        <w:t xml:space="preserve">, </w:t>
      </w:r>
      <w:r w:rsidR="000E114D">
        <w:rPr>
          <w:rFonts w:ascii="Verdana" w:hAnsi="Verdana"/>
        </w:rPr>
        <w:t xml:space="preserve">prowadzonego przez: </w:t>
      </w:r>
      <w:r w:rsidR="00B0492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6DB6B319" w:rsidR="008B696B" w:rsidRDefault="00282FA3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4AB9FD1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005C7DD" w14:textId="77777777" w:rsidR="00A902B7" w:rsidRDefault="00A902B7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2A9B157A" w14:textId="7947BC0A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FFA696F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</w:t>
      </w:r>
      <w:r w:rsidR="00A902B7">
        <w:rPr>
          <w:rFonts w:ascii="Verdana" w:hAnsi="Verdana"/>
          <w:i/>
          <w:iCs/>
        </w:rPr>
        <w:t>Z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6734">
    <w:abstractNumId w:val="1"/>
  </w:num>
  <w:num w:numId="2" w16cid:durableId="294989220">
    <w:abstractNumId w:val="3"/>
  </w:num>
  <w:num w:numId="3" w16cid:durableId="1032001552">
    <w:abstractNumId w:val="0"/>
  </w:num>
  <w:num w:numId="4" w16cid:durableId="1786001591">
    <w:abstractNumId w:val="4"/>
  </w:num>
  <w:num w:numId="5" w16cid:durableId="11129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993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02B7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egzamin komisyjny</dc:title>
  <dc:subject/>
  <dc:creator>a</dc:creator>
  <cp:keywords/>
  <cp:lastModifiedBy>Magdalena Ozimek</cp:lastModifiedBy>
  <cp:revision>3</cp:revision>
  <cp:lastPrinted>2011-09-19T11:40:00Z</cp:lastPrinted>
  <dcterms:created xsi:type="dcterms:W3CDTF">2022-05-30T05:57:00Z</dcterms:created>
  <dcterms:modified xsi:type="dcterms:W3CDTF">2022-10-04T07:16:00Z</dcterms:modified>
</cp:coreProperties>
</file>